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D4745" w14:textId="26456F1E" w:rsidR="003002F6" w:rsidRDefault="00A94DAA">
      <w:pPr>
        <w:jc w:val="center"/>
        <w:rPr>
          <w:b/>
          <w:caps/>
        </w:rPr>
      </w:pPr>
      <w:r>
        <w:rPr>
          <w:b/>
          <w:caps/>
        </w:rPr>
        <w:t>Uchwała Nr</w:t>
      </w:r>
      <w:r w:rsidR="001763B2">
        <w:rPr>
          <w:b/>
          <w:caps/>
        </w:rPr>
        <w:t xml:space="preserve"> </w:t>
      </w:r>
      <w:r w:rsidR="008654F0">
        <w:rPr>
          <w:b/>
          <w:caps/>
        </w:rPr>
        <w:t>171/2022</w:t>
      </w:r>
    </w:p>
    <w:p w14:paraId="0ABBDB2A" w14:textId="2B84430E" w:rsidR="00A77B3E" w:rsidRDefault="00A94DAA">
      <w:pPr>
        <w:jc w:val="center"/>
        <w:rPr>
          <w:b/>
          <w:caps/>
        </w:rPr>
      </w:pPr>
      <w:r>
        <w:rPr>
          <w:b/>
          <w:caps/>
        </w:rPr>
        <w:t xml:space="preserve">Zarządu Powiatu </w:t>
      </w:r>
      <w:r w:rsidR="0057181A">
        <w:rPr>
          <w:b/>
          <w:caps/>
        </w:rPr>
        <w:t xml:space="preserve">W </w:t>
      </w:r>
      <w:r>
        <w:rPr>
          <w:b/>
          <w:caps/>
        </w:rPr>
        <w:t>Starachowic</w:t>
      </w:r>
      <w:r w:rsidR="0057181A">
        <w:rPr>
          <w:b/>
          <w:caps/>
        </w:rPr>
        <w:t>ACH</w:t>
      </w:r>
    </w:p>
    <w:p w14:paraId="63D39599" w14:textId="4397C96F" w:rsidR="00A77B3E" w:rsidRDefault="00A94DAA">
      <w:pPr>
        <w:spacing w:before="280" w:after="280"/>
        <w:jc w:val="center"/>
        <w:rPr>
          <w:b/>
          <w:caps/>
        </w:rPr>
      </w:pPr>
      <w:r>
        <w:t>z dnia</w:t>
      </w:r>
      <w:r w:rsidR="007A07F5">
        <w:t xml:space="preserve"> </w:t>
      </w:r>
      <w:r w:rsidR="00BB59B9">
        <w:t>30 grudnia</w:t>
      </w:r>
      <w:r w:rsidR="007A07F5">
        <w:t xml:space="preserve"> </w:t>
      </w:r>
      <w:r>
        <w:t>202</w:t>
      </w:r>
      <w:r w:rsidR="003002F6">
        <w:t>2</w:t>
      </w:r>
      <w:r>
        <w:t> r.</w:t>
      </w:r>
    </w:p>
    <w:p w14:paraId="471F0964" w14:textId="33383FCF" w:rsidR="00A77B3E" w:rsidRDefault="00A94DAA">
      <w:pPr>
        <w:keepNext/>
        <w:spacing w:after="480"/>
        <w:jc w:val="center"/>
      </w:pPr>
      <w:bookmarkStart w:id="0" w:name="_GoBack"/>
      <w:r>
        <w:rPr>
          <w:b/>
        </w:rPr>
        <w:t>w sprawie zmiany Uchwały Nr 178/2020 Zarządu Powiatu Starachowickiego z dnia 31 grudnia 2020 r. w sprawie ustalenia planu finansowego dla rachunku dochodów pochodzących ze środków Funduszu Przeciwdziałania COVID-19 w ramach Rządowego Funduszu Inwestycji Lokalnych dla Powiatu Starachowickiego</w:t>
      </w:r>
      <w:r w:rsidR="0057181A">
        <w:rPr>
          <w:b/>
        </w:rPr>
        <w:t xml:space="preserve"> zmienionej Uchwał</w:t>
      </w:r>
      <w:r w:rsidR="003002F6">
        <w:rPr>
          <w:b/>
        </w:rPr>
        <w:t xml:space="preserve">ami </w:t>
      </w:r>
      <w:r w:rsidR="0057181A">
        <w:rPr>
          <w:b/>
        </w:rPr>
        <w:t xml:space="preserve">Zarządu Powiatu w Starachowicach </w:t>
      </w:r>
      <w:r w:rsidR="003002F6">
        <w:rPr>
          <w:b/>
        </w:rPr>
        <w:t>Nr 44/2021</w:t>
      </w:r>
      <w:r w:rsidR="00DC116A">
        <w:rPr>
          <w:b/>
        </w:rPr>
        <w:t xml:space="preserve"> </w:t>
      </w:r>
      <w:r w:rsidR="0057181A">
        <w:rPr>
          <w:b/>
        </w:rPr>
        <w:t>z dnia 11 maja 2021 r.</w:t>
      </w:r>
      <w:r w:rsidR="004E5C87">
        <w:rPr>
          <w:b/>
        </w:rPr>
        <w:t xml:space="preserve">, </w:t>
      </w:r>
      <w:r w:rsidR="000E352E">
        <w:rPr>
          <w:b/>
        </w:rPr>
        <w:t>Nr 93/2021 z dnia 10 sierpnia 2021 r.</w:t>
      </w:r>
      <w:r w:rsidR="003002F6">
        <w:rPr>
          <w:b/>
        </w:rPr>
        <w:t>, Nr</w:t>
      </w:r>
      <w:r w:rsidR="004E5C87">
        <w:rPr>
          <w:b/>
        </w:rPr>
        <w:t xml:space="preserve"> 139/2021 z dnia </w:t>
      </w:r>
      <w:r w:rsidR="002C475A">
        <w:rPr>
          <w:b/>
        </w:rPr>
        <w:t>30 listopada</w:t>
      </w:r>
      <w:r w:rsidR="004E5C87">
        <w:rPr>
          <w:b/>
        </w:rPr>
        <w:t xml:space="preserve"> 2021 r.</w:t>
      </w:r>
      <w:r w:rsidR="00F10971">
        <w:rPr>
          <w:b/>
        </w:rPr>
        <w:t xml:space="preserve">, </w:t>
      </w:r>
      <w:r w:rsidR="003002F6">
        <w:rPr>
          <w:b/>
        </w:rPr>
        <w:t xml:space="preserve">Nr 158/2021 </w:t>
      </w:r>
      <w:r w:rsidR="003002F6">
        <w:rPr>
          <w:b/>
        </w:rPr>
        <w:br/>
        <w:t>z dnia 31 grudnia 2021 r.</w:t>
      </w:r>
      <w:r w:rsidR="00B223CA">
        <w:rPr>
          <w:b/>
        </w:rPr>
        <w:t xml:space="preserve"> i Nr 139/2022 z dnia 12 października 2022 r.</w:t>
      </w:r>
    </w:p>
    <w:bookmarkEnd w:id="0"/>
    <w:p w14:paraId="0CB81002" w14:textId="6DB075AE" w:rsidR="00A77B3E" w:rsidRDefault="00A94DAA" w:rsidP="0052500D">
      <w:pPr>
        <w:keepLines/>
        <w:spacing w:before="120" w:after="120"/>
        <w:ind w:firstLine="340"/>
      </w:pPr>
      <w:r>
        <w:t>Na podstawie art. 32 ust. 1 ustawy z dnia 5 czerwca 1998 r. o samorządzie powiatowym (</w:t>
      </w:r>
      <w:r w:rsidR="003002F6">
        <w:t>Dz. U. 2022 r. poz. 1526</w:t>
      </w:r>
      <w:r>
        <w:t>) oraz art. 65 ust. 11 i 12 ustawy z dnia 31 marca 2020 r. o zmianie ustawy o szczególnych rozwiązaniach związanych z zapobieganiem, przeciwdziałaniem i zwalczaniem COVID-19, innych chorób zakaźnych oraz wywołanych nimi sytuacji kryzysowych oraz niektórych innych ustaw (Dz. U.</w:t>
      </w:r>
      <w:r w:rsidR="00744875">
        <w:t xml:space="preserve"> </w:t>
      </w:r>
      <w:r>
        <w:t>z 2020 r. poz. 568 z </w:t>
      </w:r>
      <w:proofErr w:type="spellStart"/>
      <w:r>
        <w:t>późn</w:t>
      </w:r>
      <w:proofErr w:type="spellEnd"/>
      <w:r>
        <w:t>. zm.) w związku z Uchwałą Nr 102 Rady Ministrów z dnia 23 lipca 2020 r. w sprawie wsparcia na realizację zadań inwestycyjnych przez jednostki samorządu terytorialnego (M.P. z 2020 r. poz. 662), uchwala się co następuje:</w:t>
      </w:r>
    </w:p>
    <w:p w14:paraId="0C4AC591" w14:textId="77777777" w:rsidR="00A77B3E" w:rsidRDefault="00A94DAA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plan finansowy dla wydzielonego rachunku dochodów pochodzących ze środków Funduszu Przeciwdziałania COVID-19 w ramach Rządowego Funduszu Inwestycji Lokalnych dla Powiatu Starachowickiego, stanowiący załącznik do Uchwały.</w:t>
      </w:r>
    </w:p>
    <w:p w14:paraId="2B89FEEE" w14:textId="6631A04D" w:rsidR="00A77B3E" w:rsidRDefault="00A94DAA">
      <w:pPr>
        <w:keepLines/>
        <w:spacing w:before="120" w:after="120"/>
        <w:ind w:firstLine="340"/>
      </w:pPr>
      <w:r>
        <w:rPr>
          <w:b/>
        </w:rPr>
        <w:t>§ 2. </w:t>
      </w:r>
      <w:r>
        <w:t>Ustalenie planu finansowego następuje w zakresie przychodów, dochodów</w:t>
      </w:r>
      <w:r w:rsidR="00DC116A">
        <w:t xml:space="preserve"> </w:t>
      </w:r>
      <w:r>
        <w:t>i</w:t>
      </w:r>
      <w:r w:rsidR="00DC116A">
        <w:t xml:space="preserve"> </w:t>
      </w:r>
      <w:r>
        <w:t>wydatków, z uwzględnieniem finansowania inwestycji w </w:t>
      </w:r>
      <w:r w:rsidR="00B223CA">
        <w:t>latach 2021 – 2023.</w:t>
      </w:r>
    </w:p>
    <w:p w14:paraId="6805AD3A" w14:textId="77777777" w:rsidR="00A77B3E" w:rsidRDefault="00A94DAA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3CD36FD3" w14:textId="77777777" w:rsidR="00A77B3E" w:rsidRDefault="00A77B3E">
      <w:pPr>
        <w:keepNext/>
        <w:keepLines/>
        <w:spacing w:before="120" w:after="120"/>
        <w:ind w:firstLine="340"/>
      </w:pPr>
    </w:p>
    <w:p w14:paraId="1675BEC2" w14:textId="77777777" w:rsidR="00A77B3E" w:rsidRDefault="00A94DAA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938"/>
      </w:tblGrid>
      <w:tr w:rsidR="005E1D0F" w14:paraId="3DA16297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E23C86E" w14:textId="77777777" w:rsidR="005E1D0F" w:rsidRDefault="005E1D0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DCD0763" w14:textId="77777777" w:rsidR="005E1D0F" w:rsidRDefault="00A94DAA" w:rsidP="006D2B6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Zarządu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Piotr </w:t>
            </w:r>
            <w:r w:rsidR="006D2B65">
              <w:rPr>
                <w:b/>
              </w:rPr>
              <w:t>Ambroszczyk</w:t>
            </w:r>
          </w:p>
        </w:tc>
      </w:tr>
      <w:tr w:rsidR="005E1D0F" w14:paraId="53E5813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3501DFC" w14:textId="77777777" w:rsidR="00A77B3E" w:rsidRDefault="00A94DAA">
            <w:pPr>
              <w:jc w:val="left"/>
            </w:pPr>
            <w:r>
              <w:t>Wicestarosta - Dariusz Dąbrowski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39B324C" w14:textId="1F86A791" w:rsidR="00A77B3E" w:rsidRDefault="00A77B3E" w:rsidP="008654F0">
            <w:pPr>
              <w:jc w:val="left"/>
            </w:pPr>
          </w:p>
        </w:tc>
      </w:tr>
      <w:tr w:rsidR="005E1D0F" w14:paraId="48CEDE9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69B4BF7" w14:textId="77777777" w:rsidR="00A77B3E" w:rsidRDefault="00A77B3E">
            <w:pPr>
              <w:jc w:val="left"/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BDF78E" w14:textId="77777777" w:rsidR="00A77B3E" w:rsidRDefault="00A77B3E">
            <w:pPr>
              <w:jc w:val="left"/>
            </w:pPr>
          </w:p>
        </w:tc>
      </w:tr>
      <w:tr w:rsidR="005E1D0F" w14:paraId="083E846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33E6F85" w14:textId="77777777" w:rsidR="00744875" w:rsidRDefault="00744875">
            <w:pPr>
              <w:jc w:val="left"/>
            </w:pPr>
          </w:p>
          <w:p w14:paraId="4D491649" w14:textId="77777777" w:rsidR="00A77B3E" w:rsidRDefault="00A94DAA">
            <w:pPr>
              <w:jc w:val="left"/>
            </w:pPr>
            <w:r>
              <w:t>Członkowie Zarządu: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E8C79D" w14:textId="77777777" w:rsidR="00A77B3E" w:rsidRDefault="00A77B3E">
            <w:pPr>
              <w:jc w:val="left"/>
            </w:pPr>
          </w:p>
        </w:tc>
      </w:tr>
      <w:tr w:rsidR="005E1D0F" w14:paraId="2D55D7B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169A633" w14:textId="77777777" w:rsidR="00744875" w:rsidRDefault="00744875">
            <w:pPr>
              <w:jc w:val="left"/>
            </w:pPr>
          </w:p>
          <w:p w14:paraId="2D19E35F" w14:textId="77777777" w:rsidR="00A77B3E" w:rsidRDefault="00A94DAA">
            <w:pPr>
              <w:jc w:val="left"/>
            </w:pPr>
            <w:r>
              <w:t>Jerzy Materek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5347C1E" w14:textId="77777777" w:rsidR="00744875" w:rsidRDefault="00744875">
            <w:pPr>
              <w:jc w:val="left"/>
            </w:pPr>
          </w:p>
          <w:p w14:paraId="598A651C" w14:textId="0BD72106" w:rsidR="00A77B3E" w:rsidRDefault="00A77B3E">
            <w:pPr>
              <w:jc w:val="left"/>
            </w:pPr>
          </w:p>
        </w:tc>
      </w:tr>
      <w:tr w:rsidR="005E1D0F" w14:paraId="381CCCD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1403FB9" w14:textId="77777777" w:rsidR="00A77B3E" w:rsidRDefault="00A77B3E">
            <w:pPr>
              <w:jc w:val="left"/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8D96C4F" w14:textId="77777777" w:rsidR="00A77B3E" w:rsidRDefault="00A77B3E">
            <w:pPr>
              <w:jc w:val="left"/>
            </w:pPr>
          </w:p>
        </w:tc>
      </w:tr>
      <w:tr w:rsidR="005E1D0F" w14:paraId="3CABBB5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3EB5282" w14:textId="77777777" w:rsidR="00744875" w:rsidRDefault="00744875">
            <w:pPr>
              <w:jc w:val="left"/>
            </w:pPr>
          </w:p>
          <w:p w14:paraId="35C92F7A" w14:textId="77777777" w:rsidR="00A77B3E" w:rsidRDefault="006D2B65">
            <w:pPr>
              <w:jc w:val="left"/>
            </w:pPr>
            <w:r>
              <w:t>Izabela Wrona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22F2488" w14:textId="77777777" w:rsidR="00744875" w:rsidRDefault="00744875">
            <w:pPr>
              <w:jc w:val="left"/>
            </w:pPr>
          </w:p>
          <w:p w14:paraId="65991446" w14:textId="571A9142" w:rsidR="00A77B3E" w:rsidRDefault="00A77B3E">
            <w:pPr>
              <w:jc w:val="left"/>
            </w:pPr>
          </w:p>
        </w:tc>
      </w:tr>
      <w:tr w:rsidR="005E1D0F" w14:paraId="0EBB3F2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33ED764" w14:textId="77777777" w:rsidR="00A77B3E" w:rsidRDefault="00A77B3E">
            <w:pPr>
              <w:jc w:val="left"/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CD9E88D" w14:textId="77777777" w:rsidR="00A77B3E" w:rsidRDefault="00A77B3E">
            <w:pPr>
              <w:jc w:val="left"/>
            </w:pPr>
          </w:p>
        </w:tc>
      </w:tr>
      <w:tr w:rsidR="005E1D0F" w14:paraId="761333A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0731536" w14:textId="77777777" w:rsidR="00744875" w:rsidRDefault="00744875">
            <w:pPr>
              <w:jc w:val="left"/>
            </w:pPr>
          </w:p>
          <w:p w14:paraId="1A018220" w14:textId="77777777" w:rsidR="00A77B3E" w:rsidRDefault="006D2B65" w:rsidP="006D2B65">
            <w:pPr>
              <w:jc w:val="left"/>
            </w:pPr>
            <w:r>
              <w:t>Stanisław Wojtan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6E9C05E" w14:textId="77777777" w:rsidR="00744875" w:rsidRDefault="00744875">
            <w:pPr>
              <w:jc w:val="left"/>
            </w:pPr>
          </w:p>
          <w:p w14:paraId="1085BF93" w14:textId="31438604" w:rsidR="00A77B3E" w:rsidRDefault="00A77B3E">
            <w:pPr>
              <w:jc w:val="left"/>
            </w:pPr>
          </w:p>
        </w:tc>
      </w:tr>
    </w:tbl>
    <w:p w14:paraId="59B28CC6" w14:textId="77777777" w:rsidR="00A77B3E" w:rsidRDefault="00A77B3E">
      <w:p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0019A3E0" w14:textId="77777777" w:rsidR="005E1D0F" w:rsidRDefault="00A94DAA">
      <w:pPr>
        <w:jc w:val="center"/>
        <w:rPr>
          <w:b/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lastRenderedPageBreak/>
        <w:t xml:space="preserve">Uzasadnienie </w:t>
      </w:r>
    </w:p>
    <w:p w14:paraId="72B074A8" w14:textId="77777777" w:rsidR="005E1D0F" w:rsidRDefault="005E1D0F">
      <w:pPr>
        <w:jc w:val="center"/>
        <w:rPr>
          <w:b/>
          <w:szCs w:val="20"/>
          <w:lang w:eastAsia="en-US" w:bidi="ar-SA"/>
        </w:rPr>
      </w:pPr>
    </w:p>
    <w:p w14:paraId="76783848" w14:textId="77777777" w:rsidR="006F4959" w:rsidRPr="006F4959" w:rsidRDefault="006F4959">
      <w:pPr>
        <w:jc w:val="center"/>
        <w:rPr>
          <w:b/>
          <w:szCs w:val="20"/>
          <w:lang w:eastAsia="en-US" w:bidi="ar-SA"/>
        </w:rPr>
      </w:pPr>
    </w:p>
    <w:p w14:paraId="1AC4340C" w14:textId="72B95232" w:rsidR="00EC1B4F" w:rsidRDefault="006F4959" w:rsidP="00EC1B4F">
      <w:pPr>
        <w:tabs>
          <w:tab w:val="left" w:pos="0"/>
          <w:tab w:val="left" w:pos="540"/>
        </w:tabs>
        <w:spacing w:before="80" w:after="80"/>
        <w:rPr>
          <w:szCs w:val="22"/>
        </w:rPr>
      </w:pPr>
      <w:r>
        <w:rPr>
          <w:szCs w:val="22"/>
        </w:rPr>
        <w:t xml:space="preserve">Powiat Starachowicki otrzymał w 2020 i 2021 roku środki z Rządowego Funduszu Inwestycji Lokalnych </w:t>
      </w:r>
      <w:r>
        <w:rPr>
          <w:szCs w:val="22"/>
        </w:rPr>
        <w:br/>
        <w:t>w łącznej kwocie 9.480.026,00 zł.</w:t>
      </w:r>
      <w:r w:rsidR="00EC1B4F">
        <w:rPr>
          <w:szCs w:val="22"/>
        </w:rPr>
        <w:t xml:space="preserve"> </w:t>
      </w:r>
      <w:r>
        <w:rPr>
          <w:szCs w:val="22"/>
        </w:rPr>
        <w:t xml:space="preserve">Zostały one przeznaczone na wkład własny niezbędny do realizacji zadań  inwestycyjnych. </w:t>
      </w:r>
    </w:p>
    <w:p w14:paraId="4A934F56" w14:textId="77777777" w:rsidR="00EC1B4F" w:rsidRDefault="00EC1B4F" w:rsidP="00EC1B4F">
      <w:pPr>
        <w:tabs>
          <w:tab w:val="left" w:pos="0"/>
          <w:tab w:val="left" w:pos="540"/>
        </w:tabs>
        <w:spacing w:before="80" w:after="80"/>
        <w:rPr>
          <w:szCs w:val="22"/>
        </w:rPr>
      </w:pPr>
    </w:p>
    <w:p w14:paraId="6F7B716C" w14:textId="794B0385" w:rsidR="00E12A47" w:rsidRDefault="00EC1B4F" w:rsidP="00E12A47">
      <w:pPr>
        <w:tabs>
          <w:tab w:val="left" w:pos="0"/>
          <w:tab w:val="left" w:pos="284"/>
        </w:tabs>
        <w:autoSpaceDE w:val="0"/>
        <w:autoSpaceDN w:val="0"/>
        <w:adjustRightInd w:val="0"/>
        <w:spacing w:before="60" w:after="60"/>
        <w:rPr>
          <w:bCs/>
          <w:szCs w:val="22"/>
        </w:rPr>
      </w:pPr>
      <w:r w:rsidRPr="007E0C57">
        <w:rPr>
          <w:bCs/>
          <w:szCs w:val="22"/>
        </w:rPr>
        <w:t xml:space="preserve">Zmiana Uchwały Nr 178/2020 Zarządu Powiatu Starachowickiego z dnia 31 grudnia 2020 r. w sprawie ustalenia planu finansowego dla rachunku dochodów pochodzących ze środków Funduszu Przeciwdziałania COVID-19 w ramach Rządowego Funduszu Inwestycji Lokalnych dla Powiatu Starachowickiego zmienionej Uchwałami Zarządu Powiatu w Starachowicach Nr 44/2021z dnia 11 maja 2021 r., Nr 93/2021 z dnia </w:t>
      </w:r>
      <w:r w:rsidR="007E0C57" w:rsidRPr="007E0C57">
        <w:rPr>
          <w:bCs/>
          <w:szCs w:val="22"/>
        </w:rPr>
        <w:br/>
      </w:r>
      <w:r w:rsidRPr="007E0C57">
        <w:rPr>
          <w:bCs/>
          <w:szCs w:val="22"/>
        </w:rPr>
        <w:t>10 sierpnia 2021 r., Nr 139/2021 z dnia 30 listopada 2021 r.</w:t>
      </w:r>
      <w:r w:rsidR="0052500D">
        <w:rPr>
          <w:bCs/>
          <w:szCs w:val="22"/>
        </w:rPr>
        <w:t xml:space="preserve">, </w:t>
      </w:r>
      <w:r w:rsidRPr="007E0C57">
        <w:rPr>
          <w:bCs/>
          <w:szCs w:val="22"/>
        </w:rPr>
        <w:t>Nr 158/2021 z dnia 31 grudnia 2021 r.</w:t>
      </w:r>
      <w:r w:rsidR="0052500D">
        <w:rPr>
          <w:bCs/>
          <w:szCs w:val="22"/>
        </w:rPr>
        <w:t xml:space="preserve"> </w:t>
      </w:r>
      <w:r w:rsidR="0052500D">
        <w:rPr>
          <w:bCs/>
          <w:szCs w:val="22"/>
        </w:rPr>
        <w:br/>
        <w:t>i Nr 139/2022 z dnia 12 października</w:t>
      </w:r>
      <w:r w:rsidRPr="007E0C57">
        <w:rPr>
          <w:bCs/>
          <w:szCs w:val="22"/>
        </w:rPr>
        <w:t xml:space="preserve"> jest konieczna ze względu na</w:t>
      </w:r>
      <w:r w:rsidR="00E12A47">
        <w:rPr>
          <w:bCs/>
          <w:szCs w:val="22"/>
        </w:rPr>
        <w:t>:</w:t>
      </w:r>
    </w:p>
    <w:p w14:paraId="4DD309A4" w14:textId="4BB913BD" w:rsidR="00E12A47" w:rsidRPr="00E12A47" w:rsidRDefault="00E12A47" w:rsidP="00E12A47">
      <w:pPr>
        <w:tabs>
          <w:tab w:val="left" w:pos="0"/>
          <w:tab w:val="left" w:pos="284"/>
        </w:tabs>
        <w:autoSpaceDE w:val="0"/>
        <w:autoSpaceDN w:val="0"/>
        <w:adjustRightInd w:val="0"/>
        <w:spacing w:before="60" w:after="60"/>
        <w:rPr>
          <w:bCs/>
          <w:szCs w:val="22"/>
        </w:rPr>
      </w:pPr>
      <w:r>
        <w:rPr>
          <w:bCs/>
          <w:szCs w:val="22"/>
        </w:rPr>
        <w:t>1)</w:t>
      </w:r>
      <w:r w:rsidRPr="00E12A47">
        <w:rPr>
          <w:bCs/>
          <w:szCs w:val="22"/>
        </w:rPr>
        <w:t xml:space="preserve"> </w:t>
      </w:r>
      <w:r>
        <w:rPr>
          <w:bCs/>
          <w:szCs w:val="22"/>
        </w:rPr>
        <w:t xml:space="preserve">zmniejszenie w roku 2021 a </w:t>
      </w:r>
      <w:r w:rsidRPr="00E12A47">
        <w:rPr>
          <w:bCs/>
          <w:szCs w:val="22"/>
        </w:rPr>
        <w:t>zwiększenie</w:t>
      </w:r>
      <w:r>
        <w:rPr>
          <w:bCs/>
          <w:szCs w:val="22"/>
        </w:rPr>
        <w:t xml:space="preserve"> w roku 2022 </w:t>
      </w:r>
      <w:r w:rsidRPr="00E12A47">
        <w:rPr>
          <w:bCs/>
          <w:szCs w:val="22"/>
        </w:rPr>
        <w:t xml:space="preserve">o kwotę 575.632,29 zł wydatków na zadaniu </w:t>
      </w:r>
      <w:r w:rsidRPr="00E12A47">
        <w:rPr>
          <w:color w:val="000000"/>
          <w:szCs w:val="22"/>
        </w:rPr>
        <w:t>„Kompleksowa termomodernizacja budynku dydaktycznego oraz hali sportowej ZSZ Nr 3 w Starachowicach wraz z remontem wewnętrznym budynku hali”</w:t>
      </w:r>
    </w:p>
    <w:p w14:paraId="42D140D0" w14:textId="2BA34256" w:rsidR="00E12A47" w:rsidRDefault="00E12A47" w:rsidP="00E12A47">
      <w:pPr>
        <w:tabs>
          <w:tab w:val="left" w:pos="0"/>
          <w:tab w:val="left" w:pos="284"/>
        </w:tabs>
        <w:autoSpaceDE w:val="0"/>
        <w:autoSpaceDN w:val="0"/>
        <w:adjustRightInd w:val="0"/>
        <w:spacing w:before="60" w:after="60"/>
        <w:rPr>
          <w:bCs/>
          <w:szCs w:val="22"/>
        </w:rPr>
      </w:pPr>
      <w:r>
        <w:rPr>
          <w:bCs/>
          <w:szCs w:val="22"/>
        </w:rPr>
        <w:t>2)</w:t>
      </w:r>
      <w:r w:rsidR="0052500D" w:rsidRPr="00E12A47">
        <w:rPr>
          <w:bCs/>
          <w:szCs w:val="22"/>
        </w:rPr>
        <w:t xml:space="preserve"> przeniesienie realizacji z roku 2022 na rok 2023</w:t>
      </w:r>
      <w:r>
        <w:rPr>
          <w:bCs/>
          <w:szCs w:val="22"/>
        </w:rPr>
        <w:t xml:space="preserve"> zadań:</w:t>
      </w:r>
    </w:p>
    <w:p w14:paraId="3134AD7E" w14:textId="2BE69867" w:rsidR="00E12A47" w:rsidRDefault="00E12A47" w:rsidP="00E12A47">
      <w:pPr>
        <w:tabs>
          <w:tab w:val="left" w:pos="0"/>
          <w:tab w:val="left" w:pos="284"/>
        </w:tabs>
        <w:autoSpaceDE w:val="0"/>
        <w:autoSpaceDN w:val="0"/>
        <w:adjustRightInd w:val="0"/>
        <w:spacing w:before="60" w:after="60"/>
        <w:rPr>
          <w:bCs/>
          <w:szCs w:val="22"/>
        </w:rPr>
      </w:pPr>
      <w:r>
        <w:rPr>
          <w:bCs/>
          <w:szCs w:val="22"/>
        </w:rPr>
        <w:t xml:space="preserve">     - „</w:t>
      </w:r>
      <w:r w:rsidRPr="00E12A47">
        <w:rPr>
          <w:bCs/>
          <w:szCs w:val="22"/>
        </w:rPr>
        <w:t>Rozwój edukacji zawodowej Powiatu Starachowickiego</w:t>
      </w:r>
      <w:r>
        <w:rPr>
          <w:bCs/>
          <w:szCs w:val="22"/>
        </w:rPr>
        <w:t>”, kwota 1.390.198,63 zł,</w:t>
      </w:r>
    </w:p>
    <w:p w14:paraId="030A40AC" w14:textId="097BAD0D" w:rsidR="00E12A47" w:rsidRDefault="00E12A47" w:rsidP="00E12A47">
      <w:pPr>
        <w:tabs>
          <w:tab w:val="left" w:pos="142"/>
          <w:tab w:val="left" w:pos="284"/>
        </w:tabs>
        <w:autoSpaceDE w:val="0"/>
        <w:autoSpaceDN w:val="0"/>
        <w:adjustRightInd w:val="0"/>
        <w:spacing w:before="60" w:after="60"/>
        <w:ind w:left="426" w:hanging="426"/>
        <w:rPr>
          <w:bCs/>
          <w:szCs w:val="22"/>
        </w:rPr>
      </w:pPr>
      <w:r>
        <w:rPr>
          <w:bCs/>
          <w:szCs w:val="22"/>
        </w:rPr>
        <w:t xml:space="preserve">     - „</w:t>
      </w:r>
      <w:r w:rsidRPr="00E12A47">
        <w:rPr>
          <w:bCs/>
          <w:szCs w:val="22"/>
        </w:rPr>
        <w:t>Poprawa efektywności energetycznej budynków użyteczności publicznej w Powiecie Starachowickim</w:t>
      </w:r>
      <w:r>
        <w:rPr>
          <w:bCs/>
          <w:szCs w:val="22"/>
        </w:rPr>
        <w:t>”, kwota 1.000.000,00 zł</w:t>
      </w:r>
      <w:r w:rsidR="00B65949">
        <w:rPr>
          <w:bCs/>
          <w:szCs w:val="22"/>
        </w:rPr>
        <w:t>.</w:t>
      </w:r>
    </w:p>
    <w:p w14:paraId="332025B5" w14:textId="3582F0AB" w:rsidR="00655A80" w:rsidRPr="00E12A47" w:rsidRDefault="00E12A47" w:rsidP="00E12A47">
      <w:pPr>
        <w:tabs>
          <w:tab w:val="left" w:pos="0"/>
          <w:tab w:val="left" w:pos="284"/>
        </w:tabs>
        <w:autoSpaceDE w:val="0"/>
        <w:autoSpaceDN w:val="0"/>
        <w:adjustRightInd w:val="0"/>
        <w:spacing w:before="60" w:after="60"/>
        <w:rPr>
          <w:bCs/>
          <w:szCs w:val="22"/>
        </w:rPr>
      </w:pPr>
      <w:r>
        <w:rPr>
          <w:bCs/>
          <w:szCs w:val="22"/>
        </w:rPr>
        <w:t xml:space="preserve">  </w:t>
      </w:r>
      <w:r w:rsidR="0052500D" w:rsidRPr="00E12A47">
        <w:rPr>
          <w:bCs/>
          <w:szCs w:val="22"/>
        </w:rPr>
        <w:t xml:space="preserve"> </w:t>
      </w:r>
    </w:p>
    <w:p w14:paraId="6A4A171E" w14:textId="77777777" w:rsidR="00B65949" w:rsidRDefault="00B65949">
      <w:pPr>
        <w:tabs>
          <w:tab w:val="left" w:pos="0"/>
          <w:tab w:val="left" w:pos="540"/>
        </w:tabs>
        <w:spacing w:before="80" w:after="80"/>
        <w:rPr>
          <w:szCs w:val="22"/>
        </w:rPr>
      </w:pPr>
    </w:p>
    <w:p w14:paraId="54A88DE0" w14:textId="0B0C19E5" w:rsidR="006F4959" w:rsidRDefault="006F4959">
      <w:pPr>
        <w:tabs>
          <w:tab w:val="left" w:pos="0"/>
          <w:tab w:val="left" w:pos="540"/>
        </w:tabs>
        <w:spacing w:before="80" w:after="80"/>
        <w:rPr>
          <w:szCs w:val="22"/>
        </w:rPr>
      </w:pPr>
      <w:r>
        <w:rPr>
          <w:szCs w:val="22"/>
        </w:rPr>
        <w:t>Po wprowadzonych zmianach realizacja inwestycji objętych planem kształtuje się następująco:</w:t>
      </w:r>
    </w:p>
    <w:p w14:paraId="6157B7B2" w14:textId="0A2D2077" w:rsidR="006F4959" w:rsidRDefault="006F4959">
      <w:pPr>
        <w:tabs>
          <w:tab w:val="left" w:pos="0"/>
          <w:tab w:val="left" w:pos="540"/>
        </w:tabs>
        <w:spacing w:before="80" w:after="80"/>
        <w:rPr>
          <w:szCs w:val="22"/>
        </w:rPr>
      </w:pPr>
      <w:r>
        <w:rPr>
          <w:szCs w:val="22"/>
        </w:rPr>
        <w:t xml:space="preserve">w roku 2021 – </w:t>
      </w:r>
      <w:r w:rsidR="00877764">
        <w:rPr>
          <w:szCs w:val="22"/>
        </w:rPr>
        <w:t>4.424.367</w:t>
      </w:r>
      <w:r>
        <w:rPr>
          <w:szCs w:val="22"/>
        </w:rPr>
        <w:t>,</w:t>
      </w:r>
      <w:r w:rsidR="00877764">
        <w:rPr>
          <w:szCs w:val="22"/>
        </w:rPr>
        <w:t>71 zł,</w:t>
      </w:r>
    </w:p>
    <w:p w14:paraId="7D2F0206" w14:textId="7986B4D2" w:rsidR="006F4959" w:rsidRDefault="006F4959">
      <w:pPr>
        <w:tabs>
          <w:tab w:val="left" w:pos="0"/>
          <w:tab w:val="left" w:pos="540"/>
        </w:tabs>
        <w:spacing w:before="80" w:after="80"/>
        <w:rPr>
          <w:szCs w:val="22"/>
        </w:rPr>
      </w:pPr>
      <w:r>
        <w:rPr>
          <w:szCs w:val="22"/>
        </w:rPr>
        <w:t xml:space="preserve">w roku 2022 – </w:t>
      </w:r>
      <w:r w:rsidR="00834550">
        <w:rPr>
          <w:szCs w:val="22"/>
        </w:rPr>
        <w:t>2.</w:t>
      </w:r>
      <w:r w:rsidR="00877764">
        <w:rPr>
          <w:szCs w:val="22"/>
        </w:rPr>
        <w:t>665.459,66</w:t>
      </w:r>
      <w:r>
        <w:rPr>
          <w:szCs w:val="22"/>
        </w:rPr>
        <w:t xml:space="preserve"> z</w:t>
      </w:r>
      <w:r w:rsidR="00834550">
        <w:rPr>
          <w:szCs w:val="22"/>
        </w:rPr>
        <w:t>ł,</w:t>
      </w:r>
    </w:p>
    <w:p w14:paraId="24EA28FD" w14:textId="5730E2DA" w:rsidR="00834550" w:rsidRDefault="00834550" w:rsidP="00834550">
      <w:pPr>
        <w:tabs>
          <w:tab w:val="left" w:pos="0"/>
          <w:tab w:val="left" w:pos="540"/>
        </w:tabs>
        <w:spacing w:before="80" w:after="80"/>
        <w:rPr>
          <w:szCs w:val="22"/>
        </w:rPr>
      </w:pPr>
      <w:r>
        <w:rPr>
          <w:szCs w:val="22"/>
        </w:rPr>
        <w:t>w roku 2023 – 2.390.198,63 zł</w:t>
      </w:r>
      <w:r w:rsidR="00B65949">
        <w:rPr>
          <w:szCs w:val="22"/>
        </w:rPr>
        <w:t>.</w:t>
      </w:r>
    </w:p>
    <w:p w14:paraId="1C64365A" w14:textId="77777777" w:rsidR="00834550" w:rsidRDefault="00834550">
      <w:pPr>
        <w:tabs>
          <w:tab w:val="left" w:pos="0"/>
          <w:tab w:val="left" w:pos="540"/>
        </w:tabs>
        <w:spacing w:before="80" w:after="80"/>
        <w:rPr>
          <w:szCs w:val="22"/>
        </w:rPr>
      </w:pPr>
    </w:p>
    <w:p w14:paraId="0F6DA2A2" w14:textId="77777777" w:rsidR="006F4959" w:rsidRDefault="006F4959">
      <w:pPr>
        <w:tabs>
          <w:tab w:val="left" w:pos="0"/>
          <w:tab w:val="left" w:pos="540"/>
        </w:tabs>
        <w:spacing w:before="80" w:after="80"/>
        <w:rPr>
          <w:szCs w:val="22"/>
        </w:rPr>
      </w:pPr>
      <w:r>
        <w:rPr>
          <w:szCs w:val="22"/>
        </w:rPr>
        <w:t xml:space="preserve"> </w:t>
      </w:r>
    </w:p>
    <w:p w14:paraId="7C04DD77" w14:textId="77777777" w:rsidR="006F4959" w:rsidRPr="00744875" w:rsidRDefault="006F4959">
      <w:pPr>
        <w:tabs>
          <w:tab w:val="left" w:pos="0"/>
          <w:tab w:val="left" w:pos="540"/>
        </w:tabs>
        <w:spacing w:before="80" w:after="80"/>
        <w:rPr>
          <w:szCs w:val="22"/>
        </w:rPr>
      </w:pPr>
    </w:p>
    <w:p w14:paraId="7B6A5348" w14:textId="430C7BDC" w:rsidR="008654F0" w:rsidRPr="008654F0" w:rsidRDefault="008654F0" w:rsidP="008654F0">
      <w:pPr>
        <w:autoSpaceDE w:val="0"/>
        <w:autoSpaceDN w:val="0"/>
        <w:adjustRightInd w:val="0"/>
        <w:spacing w:before="120" w:after="120"/>
        <w:ind w:left="285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8654F0">
        <w:rPr>
          <w:szCs w:val="20"/>
        </w:rPr>
        <w:t xml:space="preserve">SKARBNIK POWIATU </w:t>
      </w:r>
    </w:p>
    <w:p w14:paraId="3909FD59" w14:textId="064FAFE0" w:rsidR="008654F0" w:rsidRPr="008654F0" w:rsidRDefault="008654F0" w:rsidP="008654F0">
      <w:pPr>
        <w:autoSpaceDE w:val="0"/>
        <w:autoSpaceDN w:val="0"/>
        <w:adjustRightInd w:val="0"/>
        <w:spacing w:before="120" w:after="120"/>
        <w:ind w:left="285"/>
        <w:rPr>
          <w:szCs w:val="20"/>
        </w:rPr>
      </w:pPr>
      <w:r w:rsidRPr="008654F0"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</w:t>
      </w:r>
      <w:r w:rsidRPr="008654F0">
        <w:rPr>
          <w:szCs w:val="20"/>
        </w:rPr>
        <w:t xml:space="preserve">Magdalena Zawadzka </w:t>
      </w:r>
    </w:p>
    <w:p w14:paraId="61B11C68" w14:textId="77777777" w:rsidR="008D710B" w:rsidRDefault="008D710B" w:rsidP="000E5DD9">
      <w:pPr>
        <w:keepNext/>
        <w:spacing w:after="480"/>
      </w:pPr>
    </w:p>
    <w:p w14:paraId="629BBD7C" w14:textId="77777777" w:rsidR="005E1D0F" w:rsidRPr="00744875" w:rsidRDefault="005E1D0F">
      <w:pPr>
        <w:tabs>
          <w:tab w:val="left" w:pos="0"/>
          <w:tab w:val="left" w:pos="540"/>
        </w:tabs>
        <w:spacing w:before="80" w:after="80"/>
        <w:rPr>
          <w:szCs w:val="22"/>
          <w:lang w:val="x-none" w:eastAsia="en-US" w:bidi="ar-SA"/>
        </w:rPr>
      </w:pPr>
    </w:p>
    <w:p w14:paraId="0BC139FB" w14:textId="77777777" w:rsidR="007A07F5" w:rsidRPr="000E24EB" w:rsidRDefault="007A07F5" w:rsidP="007A07F5">
      <w:pPr>
        <w:widowControl w:val="0"/>
        <w:autoSpaceDE w:val="0"/>
        <w:autoSpaceDN w:val="0"/>
        <w:adjustRightInd w:val="0"/>
        <w:ind w:left="5670"/>
        <w:rPr>
          <w:b/>
          <w:i/>
        </w:rPr>
      </w:pPr>
      <w:r>
        <w:rPr>
          <w:szCs w:val="20"/>
          <w:lang w:val="x-none" w:eastAsia="en-US" w:bidi="ar-SA"/>
        </w:rPr>
        <w:br w:type="column"/>
      </w:r>
      <w:r w:rsidRPr="000E24EB">
        <w:rPr>
          <w:b/>
          <w:i/>
        </w:rPr>
        <w:lastRenderedPageBreak/>
        <w:t xml:space="preserve">Załącznik </w:t>
      </w:r>
    </w:p>
    <w:p w14:paraId="0EDA164C" w14:textId="1CFF8823" w:rsidR="007A07F5" w:rsidRPr="000E24EB" w:rsidRDefault="008654F0" w:rsidP="007A07F5">
      <w:pPr>
        <w:widowControl w:val="0"/>
        <w:autoSpaceDE w:val="0"/>
        <w:autoSpaceDN w:val="0"/>
        <w:adjustRightInd w:val="0"/>
        <w:ind w:left="5670"/>
        <w:rPr>
          <w:b/>
          <w:i/>
        </w:rPr>
      </w:pPr>
      <w:r>
        <w:rPr>
          <w:b/>
          <w:i/>
        </w:rPr>
        <w:t>do Uchwały Nr 171</w:t>
      </w:r>
      <w:r w:rsidR="007A07F5">
        <w:rPr>
          <w:b/>
          <w:i/>
        </w:rPr>
        <w:t>/</w:t>
      </w:r>
      <w:r w:rsidR="007A07F5" w:rsidRPr="000E24EB">
        <w:rPr>
          <w:b/>
          <w:i/>
        </w:rPr>
        <w:t>202</w:t>
      </w:r>
      <w:r w:rsidR="00655A80">
        <w:rPr>
          <w:b/>
          <w:i/>
        </w:rPr>
        <w:t>2</w:t>
      </w:r>
    </w:p>
    <w:p w14:paraId="5F96195B" w14:textId="77777777" w:rsidR="007A07F5" w:rsidRPr="000E24EB" w:rsidRDefault="007A07F5" w:rsidP="007A07F5">
      <w:pPr>
        <w:widowControl w:val="0"/>
        <w:autoSpaceDE w:val="0"/>
        <w:autoSpaceDN w:val="0"/>
        <w:adjustRightInd w:val="0"/>
        <w:ind w:left="5670"/>
        <w:rPr>
          <w:b/>
          <w:i/>
        </w:rPr>
      </w:pPr>
      <w:r w:rsidRPr="000E24EB">
        <w:rPr>
          <w:b/>
          <w:i/>
        </w:rPr>
        <w:t>Zarządu Powiatu w Starachowicach</w:t>
      </w:r>
    </w:p>
    <w:p w14:paraId="1C57974C" w14:textId="3C5518FD" w:rsidR="007A07F5" w:rsidRPr="000E24EB" w:rsidRDefault="007A07F5" w:rsidP="007A07F5">
      <w:pPr>
        <w:widowControl w:val="0"/>
        <w:autoSpaceDE w:val="0"/>
        <w:autoSpaceDN w:val="0"/>
        <w:adjustRightInd w:val="0"/>
        <w:ind w:left="5670"/>
        <w:rPr>
          <w:b/>
          <w:i/>
        </w:rPr>
      </w:pPr>
      <w:r w:rsidRPr="000E24EB">
        <w:rPr>
          <w:b/>
          <w:i/>
        </w:rPr>
        <w:t>z dnia</w:t>
      </w:r>
      <w:r>
        <w:rPr>
          <w:b/>
          <w:i/>
        </w:rPr>
        <w:t xml:space="preserve"> </w:t>
      </w:r>
      <w:r w:rsidR="00834550">
        <w:rPr>
          <w:b/>
          <w:i/>
        </w:rPr>
        <w:t>30 grudnia</w:t>
      </w:r>
      <w:r>
        <w:rPr>
          <w:b/>
          <w:i/>
        </w:rPr>
        <w:t xml:space="preserve"> 20</w:t>
      </w:r>
      <w:r w:rsidRPr="000E24EB">
        <w:rPr>
          <w:b/>
          <w:i/>
        </w:rPr>
        <w:t>2</w:t>
      </w:r>
      <w:r w:rsidR="00655A80">
        <w:rPr>
          <w:b/>
          <w:i/>
        </w:rPr>
        <w:t>2</w:t>
      </w:r>
      <w:r w:rsidRPr="000E24EB">
        <w:rPr>
          <w:b/>
          <w:i/>
        </w:rPr>
        <w:t xml:space="preserve"> roku</w:t>
      </w:r>
    </w:p>
    <w:p w14:paraId="6753ECEA" w14:textId="77777777" w:rsidR="007A07F5" w:rsidRDefault="007A07F5" w:rsidP="007A07F5">
      <w:pPr>
        <w:widowControl w:val="0"/>
        <w:autoSpaceDE w:val="0"/>
        <w:autoSpaceDN w:val="0"/>
        <w:adjustRightInd w:val="0"/>
        <w:ind w:left="142"/>
        <w:jc w:val="center"/>
        <w:rPr>
          <w:b/>
          <w:color w:val="000000"/>
        </w:rPr>
      </w:pPr>
    </w:p>
    <w:p w14:paraId="19B4B097" w14:textId="77777777" w:rsidR="00154E4F" w:rsidRDefault="00154E4F" w:rsidP="007A07F5">
      <w:pPr>
        <w:widowControl w:val="0"/>
        <w:autoSpaceDE w:val="0"/>
        <w:autoSpaceDN w:val="0"/>
        <w:adjustRightInd w:val="0"/>
        <w:ind w:left="142"/>
        <w:jc w:val="center"/>
        <w:rPr>
          <w:b/>
          <w:color w:val="000000"/>
        </w:rPr>
      </w:pPr>
    </w:p>
    <w:p w14:paraId="43E753B1" w14:textId="77777777" w:rsidR="00154E4F" w:rsidRPr="000E24EB" w:rsidRDefault="00154E4F" w:rsidP="007A07F5">
      <w:pPr>
        <w:widowControl w:val="0"/>
        <w:autoSpaceDE w:val="0"/>
        <w:autoSpaceDN w:val="0"/>
        <w:adjustRightInd w:val="0"/>
        <w:ind w:left="142"/>
        <w:jc w:val="center"/>
        <w:rPr>
          <w:b/>
          <w:color w:val="000000"/>
        </w:rPr>
      </w:pPr>
    </w:p>
    <w:p w14:paraId="1C82880B" w14:textId="77777777" w:rsidR="007A07F5" w:rsidRDefault="007A07F5" w:rsidP="007A07F5">
      <w:pPr>
        <w:jc w:val="center"/>
        <w:rPr>
          <w:b/>
        </w:rPr>
      </w:pPr>
      <w:r w:rsidRPr="000E24EB">
        <w:rPr>
          <w:b/>
        </w:rPr>
        <w:t xml:space="preserve">Plan finansowy dla rachunku dochodów pochodzących ze środków Funduszu Przeciwdziałania </w:t>
      </w:r>
      <w:r>
        <w:rPr>
          <w:b/>
        </w:rPr>
        <w:br/>
      </w:r>
      <w:r w:rsidRPr="000E24EB">
        <w:rPr>
          <w:b/>
        </w:rPr>
        <w:t>COVID-19 w ramach Rządowego Funduszu Inwestycji Lokalnych dla Powiatu Starachowickiego</w:t>
      </w:r>
    </w:p>
    <w:p w14:paraId="56A9C032" w14:textId="77777777" w:rsidR="005B5DF0" w:rsidRDefault="005B5DF0" w:rsidP="007A07F5">
      <w:pPr>
        <w:jc w:val="center"/>
        <w:rPr>
          <w:b/>
        </w:rPr>
      </w:pPr>
    </w:p>
    <w:p w14:paraId="493F32D4" w14:textId="77777777" w:rsidR="00154E4F" w:rsidRDefault="00154E4F" w:rsidP="007A07F5">
      <w:pPr>
        <w:jc w:val="center"/>
        <w:rPr>
          <w:b/>
        </w:rPr>
      </w:pPr>
    </w:p>
    <w:p w14:paraId="188DC1BD" w14:textId="77777777" w:rsidR="007A07F5" w:rsidRPr="000E24EB" w:rsidRDefault="007A07F5" w:rsidP="007A07F5">
      <w:pPr>
        <w:rPr>
          <w:b/>
          <w:i/>
          <w:u w:val="single"/>
        </w:rPr>
      </w:pPr>
      <w:r>
        <w:rPr>
          <w:b/>
          <w:i/>
          <w:u w:val="single"/>
        </w:rPr>
        <w:t>PRZY</w:t>
      </w:r>
      <w:r w:rsidRPr="000E24EB">
        <w:rPr>
          <w:b/>
          <w:i/>
          <w:u w:val="single"/>
        </w:rPr>
        <w:t>CHODY 202</w:t>
      </w:r>
      <w:r>
        <w:rPr>
          <w:b/>
          <w:i/>
          <w:u w:val="single"/>
        </w:rPr>
        <w:t>1</w:t>
      </w:r>
      <w:r w:rsidRPr="000E24EB">
        <w:rPr>
          <w:b/>
          <w:i/>
          <w:u w:val="single"/>
        </w:rPr>
        <w:t>:</w:t>
      </w:r>
    </w:p>
    <w:tbl>
      <w:tblPr>
        <w:tblW w:w="96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992"/>
        <w:gridCol w:w="4820"/>
        <w:gridCol w:w="1842"/>
      </w:tblGrid>
      <w:tr w:rsidR="007A07F5" w14:paraId="77AA8324" w14:textId="77777777" w:rsidTr="00D334A9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4E3785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B4A437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0C7C9E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157A70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06F323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</w:t>
            </w:r>
          </w:p>
        </w:tc>
      </w:tr>
      <w:tr w:rsidR="007A07F5" w14:paraId="0CCDA3AA" w14:textId="77777777" w:rsidTr="00D334A9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375FEFA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0C3A33F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C5A8D57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8ED1A33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B12D6F8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07F5" w14:paraId="11E8EA30" w14:textId="77777777" w:rsidTr="00D334A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80C73BE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0C128B3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D432B5A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4E2EAC0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0546D11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A07F5" w14:paraId="410BA9D8" w14:textId="77777777" w:rsidTr="00D334A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F6CF214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8FBD6A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623E50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FD3C63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Środki na dofinansowanie własnych inwestycji gmin, powiatów (związków gmin, związków powiatowo-gminnych, związków powiatów), samorządów województw, pozyskane z innych źródeł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025F37" w14:textId="6EB073CE" w:rsidR="007A07F5" w:rsidRDefault="003B00F7" w:rsidP="00202843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4 424 367,71</w:t>
            </w:r>
          </w:p>
        </w:tc>
      </w:tr>
      <w:tr w:rsidR="007A07F5" w:rsidRPr="000E24EB" w14:paraId="3D92ED7D" w14:textId="77777777" w:rsidTr="00D334A9">
        <w:trPr>
          <w:trHeight w:val="20"/>
        </w:trPr>
        <w:tc>
          <w:tcPr>
            <w:tcW w:w="77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7F91FE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10A4E5" w14:textId="23DE45AD" w:rsidR="007A07F5" w:rsidRPr="000E24EB" w:rsidRDefault="003B00F7" w:rsidP="00202843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4 424 367,71</w:t>
            </w:r>
          </w:p>
        </w:tc>
      </w:tr>
    </w:tbl>
    <w:p w14:paraId="48AD9779" w14:textId="77777777" w:rsidR="007A07F5" w:rsidRDefault="007A07F5" w:rsidP="007A07F5">
      <w:pPr>
        <w:rPr>
          <w:b/>
          <w:i/>
          <w:u w:val="single"/>
        </w:rPr>
      </w:pPr>
    </w:p>
    <w:p w14:paraId="4698C63D" w14:textId="77777777" w:rsidR="007A07F5" w:rsidRPr="000E24EB" w:rsidRDefault="007A07F5" w:rsidP="007A07F5">
      <w:pPr>
        <w:rPr>
          <w:b/>
          <w:i/>
          <w:u w:val="single"/>
        </w:rPr>
      </w:pPr>
      <w:r>
        <w:rPr>
          <w:b/>
          <w:i/>
          <w:u w:val="single"/>
        </w:rPr>
        <w:t>PRZY</w:t>
      </w:r>
      <w:r w:rsidRPr="000E24EB">
        <w:rPr>
          <w:b/>
          <w:i/>
          <w:u w:val="single"/>
        </w:rPr>
        <w:t>CHODY 202</w:t>
      </w:r>
      <w:r>
        <w:rPr>
          <w:b/>
          <w:i/>
          <w:u w:val="single"/>
        </w:rPr>
        <w:t>2</w:t>
      </w:r>
      <w:r w:rsidRPr="000E24EB">
        <w:rPr>
          <w:b/>
          <w:i/>
          <w:u w:val="single"/>
        </w:rPr>
        <w:t>:</w:t>
      </w:r>
    </w:p>
    <w:tbl>
      <w:tblPr>
        <w:tblW w:w="96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992"/>
        <w:gridCol w:w="4820"/>
        <w:gridCol w:w="1842"/>
      </w:tblGrid>
      <w:tr w:rsidR="007A07F5" w14:paraId="2657E009" w14:textId="77777777" w:rsidTr="00D334A9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F9DE5C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D46536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3B90C6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2DD2B2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F8DD8A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</w:t>
            </w:r>
          </w:p>
        </w:tc>
      </w:tr>
      <w:tr w:rsidR="007A07F5" w14:paraId="64D89FAE" w14:textId="77777777" w:rsidTr="00D334A9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43A7823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21F9967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14CD138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B033226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4A7CFB7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07F5" w14:paraId="3B31FA69" w14:textId="77777777" w:rsidTr="00D334A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572CE52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0620027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AAC7BE9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61A65C6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DBF33C5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A07F5" w14:paraId="719371A4" w14:textId="77777777" w:rsidTr="00D334A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76072ED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25AD57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77A1C5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85E121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Środki na dofinansowanie własnych inwestycji gmin, powiatów (związków gmin, związków powiatowo-gminnych, związków powiatów), samorządów województw, pozyskane z innych źródeł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1A6B4E" w14:textId="341C79DA" w:rsidR="007A07F5" w:rsidRDefault="006A628F" w:rsidP="005B5DF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2 665 459,66</w:t>
            </w:r>
          </w:p>
        </w:tc>
      </w:tr>
      <w:tr w:rsidR="007A07F5" w:rsidRPr="000E24EB" w14:paraId="7902B842" w14:textId="77777777" w:rsidTr="00D334A9">
        <w:trPr>
          <w:trHeight w:val="20"/>
        </w:trPr>
        <w:tc>
          <w:tcPr>
            <w:tcW w:w="77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7B8668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E017ED" w14:textId="6CA4EA36" w:rsidR="007A07F5" w:rsidRPr="000E24EB" w:rsidRDefault="006A628F" w:rsidP="00202843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2 665 459,66</w:t>
            </w:r>
          </w:p>
        </w:tc>
      </w:tr>
    </w:tbl>
    <w:p w14:paraId="7863C205" w14:textId="77777777" w:rsidR="007A07F5" w:rsidRDefault="007A07F5" w:rsidP="007A07F5">
      <w:pPr>
        <w:rPr>
          <w:b/>
          <w:i/>
          <w:u w:val="single"/>
        </w:rPr>
      </w:pPr>
    </w:p>
    <w:p w14:paraId="2E34490C" w14:textId="3A234193" w:rsidR="00834550" w:rsidRPr="000E24EB" w:rsidRDefault="00834550" w:rsidP="00834550">
      <w:pPr>
        <w:rPr>
          <w:b/>
          <w:i/>
          <w:u w:val="single"/>
        </w:rPr>
      </w:pPr>
      <w:r>
        <w:rPr>
          <w:b/>
          <w:i/>
          <w:u w:val="single"/>
        </w:rPr>
        <w:t>PRZY</w:t>
      </w:r>
      <w:r w:rsidRPr="000E24EB">
        <w:rPr>
          <w:b/>
          <w:i/>
          <w:u w:val="single"/>
        </w:rPr>
        <w:t>CHODY 202</w:t>
      </w:r>
      <w:r>
        <w:rPr>
          <w:b/>
          <w:i/>
          <w:u w:val="single"/>
        </w:rPr>
        <w:t>3</w:t>
      </w:r>
      <w:r w:rsidRPr="000E24EB">
        <w:rPr>
          <w:b/>
          <w:i/>
          <w:u w:val="single"/>
        </w:rPr>
        <w:t>:</w:t>
      </w:r>
    </w:p>
    <w:tbl>
      <w:tblPr>
        <w:tblW w:w="96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992"/>
        <w:gridCol w:w="4820"/>
        <w:gridCol w:w="1842"/>
      </w:tblGrid>
      <w:tr w:rsidR="00834550" w14:paraId="6BE85BE3" w14:textId="77777777" w:rsidTr="006D69CE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E32FB3" w14:textId="77777777" w:rsidR="00834550" w:rsidRDefault="00834550" w:rsidP="006D69C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A9A471" w14:textId="77777777" w:rsidR="00834550" w:rsidRDefault="00834550" w:rsidP="006D69C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1668A8" w14:textId="77777777" w:rsidR="00834550" w:rsidRDefault="00834550" w:rsidP="006D69C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B9B433" w14:textId="77777777" w:rsidR="00834550" w:rsidRDefault="00834550" w:rsidP="006D69C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42C0BA" w14:textId="77777777" w:rsidR="00834550" w:rsidRDefault="00834550" w:rsidP="006D69C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</w:t>
            </w:r>
          </w:p>
        </w:tc>
      </w:tr>
      <w:tr w:rsidR="00834550" w14:paraId="69CC5683" w14:textId="77777777" w:rsidTr="006D69CE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C19F5C5" w14:textId="77777777" w:rsidR="00834550" w:rsidRDefault="00834550" w:rsidP="006D69C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AF66C66" w14:textId="77777777" w:rsidR="00834550" w:rsidRDefault="00834550" w:rsidP="006D6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AA932C2" w14:textId="77777777" w:rsidR="00834550" w:rsidRDefault="00834550" w:rsidP="006D6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80D3509" w14:textId="77777777" w:rsidR="00834550" w:rsidRDefault="00834550" w:rsidP="006D69C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DB87E26" w14:textId="77777777" w:rsidR="00834550" w:rsidRDefault="00834550" w:rsidP="006D69C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34550" w14:paraId="2A1ADB66" w14:textId="77777777" w:rsidTr="006D69CE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F1FD035" w14:textId="77777777" w:rsidR="00834550" w:rsidRDefault="00834550" w:rsidP="006D6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2835B51" w14:textId="77777777" w:rsidR="00834550" w:rsidRDefault="00834550" w:rsidP="006D69C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4531900" w14:textId="77777777" w:rsidR="00834550" w:rsidRDefault="00834550" w:rsidP="006D6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2F30863" w14:textId="77777777" w:rsidR="00834550" w:rsidRDefault="00834550" w:rsidP="006D69C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095B3AE" w14:textId="77777777" w:rsidR="00834550" w:rsidRDefault="00834550" w:rsidP="006D69C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4550" w14:paraId="27D57AB3" w14:textId="77777777" w:rsidTr="006D69CE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35FB2F1" w14:textId="77777777" w:rsidR="00834550" w:rsidRDefault="00834550" w:rsidP="006D6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60AE0D" w14:textId="77777777" w:rsidR="00834550" w:rsidRDefault="00834550" w:rsidP="006D6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021525" w14:textId="77777777" w:rsidR="00834550" w:rsidRDefault="00834550" w:rsidP="006D69C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F1FFEA" w14:textId="77777777" w:rsidR="00834550" w:rsidRDefault="00834550" w:rsidP="006D69C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Środki na dofinansowanie własnych inwestycji gmin, powiatów (związków gmin, związków powiatowo-gminnych, związków powiatów), samorządów województw, pozyskane z innych źródeł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F374D2" w14:textId="22EBF681" w:rsidR="00834550" w:rsidRDefault="003B46F4" w:rsidP="006D69C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2 390 198,63</w:t>
            </w:r>
          </w:p>
        </w:tc>
      </w:tr>
      <w:tr w:rsidR="00834550" w:rsidRPr="000E24EB" w14:paraId="14046E9E" w14:textId="77777777" w:rsidTr="006D69CE">
        <w:trPr>
          <w:trHeight w:val="20"/>
        </w:trPr>
        <w:tc>
          <w:tcPr>
            <w:tcW w:w="77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D0F9C5" w14:textId="77777777" w:rsidR="00834550" w:rsidRDefault="00834550" w:rsidP="006D69C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0AE51D" w14:textId="2B0E8099" w:rsidR="00834550" w:rsidRPr="000E24EB" w:rsidRDefault="003B46F4" w:rsidP="006D69C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2 390 198,63</w:t>
            </w:r>
          </w:p>
        </w:tc>
      </w:tr>
    </w:tbl>
    <w:p w14:paraId="6C867ED9" w14:textId="5C34A391" w:rsidR="00834550" w:rsidRDefault="00834550" w:rsidP="007A07F5">
      <w:pPr>
        <w:rPr>
          <w:b/>
          <w:i/>
          <w:u w:val="single"/>
        </w:rPr>
      </w:pPr>
    </w:p>
    <w:p w14:paraId="6A73C6DE" w14:textId="77777777" w:rsidR="003B46F4" w:rsidRDefault="003B46F4" w:rsidP="007A07F5">
      <w:pPr>
        <w:rPr>
          <w:b/>
          <w:i/>
          <w:u w:val="single"/>
        </w:rPr>
      </w:pPr>
    </w:p>
    <w:p w14:paraId="4C979213" w14:textId="09145827" w:rsidR="007A07F5" w:rsidRDefault="007A07F5" w:rsidP="007A07F5">
      <w:pPr>
        <w:rPr>
          <w:b/>
          <w:i/>
          <w:u w:val="single"/>
        </w:rPr>
      </w:pPr>
      <w:r w:rsidRPr="000E24EB">
        <w:rPr>
          <w:b/>
          <w:i/>
          <w:u w:val="single"/>
        </w:rPr>
        <w:t>WYDATKI 2021:</w:t>
      </w:r>
    </w:p>
    <w:tbl>
      <w:tblPr>
        <w:tblW w:w="96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992"/>
        <w:gridCol w:w="4820"/>
        <w:gridCol w:w="1842"/>
      </w:tblGrid>
      <w:tr w:rsidR="007A07F5" w14:paraId="7C040758" w14:textId="77777777" w:rsidTr="00D334A9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CBCB20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3C7DDD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B56F36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7841FC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883271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</w:t>
            </w:r>
          </w:p>
        </w:tc>
      </w:tr>
      <w:tr w:rsidR="007A07F5" w14:paraId="25C4C20D" w14:textId="77777777" w:rsidTr="00D334A9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19AA332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473821D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E538148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4936C78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6B4EBBE" w14:textId="05C45119" w:rsidR="007A07F5" w:rsidRDefault="003B00F7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4 424 367,71</w:t>
            </w:r>
          </w:p>
        </w:tc>
      </w:tr>
      <w:tr w:rsidR="007A07F5" w14:paraId="09E1F811" w14:textId="77777777" w:rsidTr="00D334A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8552107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4E0B4C7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80195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B8408B6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34F26D4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E915E78" w14:textId="02A8D2DF" w:rsidR="007A07F5" w:rsidRDefault="003B00F7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4 424 367,71</w:t>
            </w:r>
          </w:p>
        </w:tc>
      </w:tr>
      <w:tr w:rsidR="007A07F5" w14:paraId="0F5C8838" w14:textId="77777777" w:rsidTr="00D334A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CF648D1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14:paraId="4F544CF2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18C3A4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1661B8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  <w:p w14:paraId="52AF7C20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„</w:t>
            </w:r>
            <w:r w:rsidRPr="000D1226">
              <w:rPr>
                <w:rFonts w:ascii="Arial" w:hAnsi="Arial" w:cs="Arial"/>
                <w:color w:val="000000"/>
                <w:sz w:val="16"/>
                <w:szCs w:val="16"/>
              </w:rPr>
              <w:t>Kompleksowa termomodernizacja budynku dydaktycznego oraz hali sportowej ZSZ Nr 3 w Starachowicach wraz z remontem wewnętrznym budynku hali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39BEE1" w14:textId="36777FAF" w:rsidR="007A07F5" w:rsidRDefault="003B00F7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4 424 367,71</w:t>
            </w:r>
          </w:p>
        </w:tc>
      </w:tr>
      <w:tr w:rsidR="007A07F5" w:rsidRPr="00AA08E9" w14:paraId="344797ED" w14:textId="77777777" w:rsidTr="00D334A9">
        <w:trPr>
          <w:trHeight w:val="20"/>
        </w:trPr>
        <w:tc>
          <w:tcPr>
            <w:tcW w:w="77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E294F2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79087D" w14:textId="6DCD1FA9" w:rsidR="007A07F5" w:rsidRPr="00AA08E9" w:rsidRDefault="003B00F7" w:rsidP="00154E4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4 424 367,71</w:t>
            </w:r>
          </w:p>
        </w:tc>
      </w:tr>
    </w:tbl>
    <w:p w14:paraId="399C23F5" w14:textId="666824E1" w:rsidR="007A07F5" w:rsidRDefault="007A07F5" w:rsidP="007A07F5">
      <w:pPr>
        <w:rPr>
          <w:b/>
          <w:i/>
          <w:u w:val="single"/>
        </w:rPr>
      </w:pPr>
    </w:p>
    <w:p w14:paraId="445BA787" w14:textId="0B36AD14" w:rsidR="003B46F4" w:rsidRDefault="003B46F4" w:rsidP="007A07F5">
      <w:pPr>
        <w:rPr>
          <w:b/>
          <w:i/>
          <w:u w:val="single"/>
        </w:rPr>
      </w:pPr>
    </w:p>
    <w:p w14:paraId="4B9A933C" w14:textId="040F3CC4" w:rsidR="003B46F4" w:rsidRDefault="003B46F4" w:rsidP="007A07F5">
      <w:pPr>
        <w:rPr>
          <w:b/>
          <w:i/>
          <w:u w:val="single"/>
        </w:rPr>
      </w:pPr>
    </w:p>
    <w:p w14:paraId="579AE81E" w14:textId="6CC7BA96" w:rsidR="003B46F4" w:rsidRDefault="003B46F4" w:rsidP="007A07F5">
      <w:pPr>
        <w:rPr>
          <w:b/>
          <w:i/>
          <w:u w:val="single"/>
        </w:rPr>
      </w:pPr>
    </w:p>
    <w:p w14:paraId="454DF7B7" w14:textId="5B24FE9F" w:rsidR="003B46F4" w:rsidRDefault="003B46F4" w:rsidP="007A07F5">
      <w:pPr>
        <w:rPr>
          <w:b/>
          <w:i/>
          <w:u w:val="single"/>
        </w:rPr>
      </w:pPr>
    </w:p>
    <w:p w14:paraId="3548FD1E" w14:textId="4C233C31" w:rsidR="003B46F4" w:rsidRDefault="003B46F4" w:rsidP="007A07F5">
      <w:pPr>
        <w:rPr>
          <w:b/>
          <w:i/>
          <w:u w:val="single"/>
        </w:rPr>
      </w:pPr>
    </w:p>
    <w:p w14:paraId="7EC90AE6" w14:textId="01B4175D" w:rsidR="003B46F4" w:rsidRDefault="003B46F4" w:rsidP="007A07F5">
      <w:pPr>
        <w:rPr>
          <w:b/>
          <w:i/>
          <w:u w:val="single"/>
        </w:rPr>
      </w:pPr>
    </w:p>
    <w:p w14:paraId="361C4512" w14:textId="77777777" w:rsidR="007A07F5" w:rsidRDefault="007A07F5" w:rsidP="007A07F5">
      <w:pPr>
        <w:rPr>
          <w:b/>
          <w:i/>
          <w:u w:val="single"/>
        </w:rPr>
      </w:pPr>
      <w:r w:rsidRPr="000E24EB">
        <w:rPr>
          <w:b/>
          <w:i/>
          <w:u w:val="single"/>
        </w:rPr>
        <w:lastRenderedPageBreak/>
        <w:t>WYDATKI 202</w:t>
      </w:r>
      <w:r>
        <w:rPr>
          <w:b/>
          <w:i/>
          <w:u w:val="single"/>
        </w:rPr>
        <w:t>2</w:t>
      </w:r>
      <w:r w:rsidRPr="000E24EB">
        <w:rPr>
          <w:b/>
          <w:i/>
          <w:u w:val="single"/>
        </w:rPr>
        <w:t>:</w:t>
      </w:r>
    </w:p>
    <w:tbl>
      <w:tblPr>
        <w:tblW w:w="96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992"/>
        <w:gridCol w:w="4820"/>
        <w:gridCol w:w="1842"/>
      </w:tblGrid>
      <w:tr w:rsidR="005B5DF0" w14:paraId="182DC6A1" w14:textId="77777777" w:rsidTr="00D334A9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929FEC" w14:textId="77777777" w:rsidR="005B5DF0" w:rsidRDefault="005B5DF0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0E1F84" w14:textId="77777777" w:rsidR="005B5DF0" w:rsidRDefault="005B5DF0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DBCB51" w14:textId="77777777" w:rsidR="005B5DF0" w:rsidRDefault="005B5DF0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13BD63" w14:textId="77777777" w:rsidR="005B5DF0" w:rsidRDefault="005B5DF0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556C6F" w14:textId="77777777" w:rsidR="005B5DF0" w:rsidRDefault="005B5DF0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</w:t>
            </w:r>
          </w:p>
        </w:tc>
      </w:tr>
      <w:tr w:rsidR="005B5DF0" w14:paraId="79E0F8C1" w14:textId="77777777" w:rsidTr="00D334A9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8DC5800" w14:textId="77777777" w:rsidR="005B5DF0" w:rsidRDefault="005B5DF0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828FC8D" w14:textId="77777777" w:rsidR="005B5DF0" w:rsidRDefault="005B5DF0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76D6D24" w14:textId="77777777" w:rsidR="005B5DF0" w:rsidRDefault="005B5DF0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C00AF3B" w14:textId="77777777" w:rsidR="005B5DF0" w:rsidRDefault="005B5DF0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14F4A45" w14:textId="4150A6DC" w:rsidR="005B5DF0" w:rsidRDefault="003B00F7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2 665 459,66</w:t>
            </w:r>
          </w:p>
        </w:tc>
      </w:tr>
      <w:tr w:rsidR="005B5DF0" w14:paraId="6009425D" w14:textId="77777777" w:rsidTr="00D334A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6B3ED16" w14:textId="77777777" w:rsidR="005B5DF0" w:rsidRDefault="005B5DF0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F9B5143" w14:textId="77777777" w:rsidR="005B5DF0" w:rsidRDefault="005B5DF0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80195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489633E" w14:textId="77777777" w:rsidR="005B5DF0" w:rsidRDefault="005B5DF0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5B0E438" w14:textId="77777777" w:rsidR="005B5DF0" w:rsidRDefault="005B5DF0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E2FEFA5" w14:textId="4DB61937" w:rsidR="005B5DF0" w:rsidRDefault="003B00F7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2 665 459,66</w:t>
            </w:r>
          </w:p>
        </w:tc>
      </w:tr>
      <w:tr w:rsidR="005B5DF0" w14:paraId="1443AB98" w14:textId="77777777" w:rsidTr="00D334A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E43D72E" w14:textId="77777777" w:rsidR="005B5DF0" w:rsidRDefault="005B5DF0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14:paraId="6BA2E10A" w14:textId="77777777" w:rsidR="005B5DF0" w:rsidRDefault="005B5DF0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A03AF6" w14:textId="6C249C04" w:rsidR="005B5DF0" w:rsidRDefault="00905ECD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6100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1E606E" w14:textId="77777777" w:rsidR="00B2044E" w:rsidRDefault="00B2044E" w:rsidP="00B2044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zadania inwestycyjne realizowane ze środków otrzymanych z Rządowego Funduszu Inwestycji lokalnych</w:t>
            </w:r>
          </w:p>
          <w:p w14:paraId="5F5DB75F" w14:textId="266612E3" w:rsidR="005B5DF0" w:rsidRDefault="00B2044E" w:rsidP="00B2044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B5DF0">
              <w:rPr>
                <w:rFonts w:ascii="Arial" w:hAnsi="Arial" w:cs="Arial"/>
                <w:color w:val="000000"/>
                <w:sz w:val="16"/>
                <w:szCs w:val="16"/>
              </w:rPr>
              <w:t>„</w:t>
            </w:r>
            <w:r w:rsidR="005B5DF0" w:rsidRPr="000D1226">
              <w:rPr>
                <w:rFonts w:ascii="Arial" w:hAnsi="Arial" w:cs="Arial"/>
                <w:color w:val="000000"/>
                <w:sz w:val="16"/>
                <w:szCs w:val="16"/>
              </w:rPr>
              <w:t>Kompleksowa termomodernizacja budynku dydaktycznego oraz hali sportowej ZSZ Nr 3 w Starachowicach wraz z remontem wewnętrznym budynku hali</w:t>
            </w:r>
            <w:r w:rsidR="005B5DF0">
              <w:rPr>
                <w:rFonts w:ascii="Arial" w:hAnsi="Arial" w:cs="Arial"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509A7E" w14:textId="76BDEF6B" w:rsidR="005B5DF0" w:rsidRDefault="006A628F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1 575 632,29</w:t>
            </w:r>
          </w:p>
        </w:tc>
      </w:tr>
      <w:tr w:rsidR="00CF28A7" w14:paraId="23F35737" w14:textId="77777777" w:rsidTr="00D334A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34F49AF" w14:textId="77777777" w:rsidR="00CF28A7" w:rsidRDefault="00CF28A7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CA9E2E" w14:textId="77777777" w:rsidR="00CF28A7" w:rsidRDefault="00CF28A7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234239" w14:textId="5F365176" w:rsidR="00CF28A7" w:rsidRDefault="00905ECD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  <w:r w:rsidR="00CF28A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EF4769" w14:textId="77777777" w:rsidR="00B2044E" w:rsidRDefault="00B2044E" w:rsidP="00B2044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zadania inwestycyjne realizowane ze środków otrzymanych z Rządowego Funduszu Inwestycji lokalnych</w:t>
            </w:r>
          </w:p>
          <w:p w14:paraId="758A0527" w14:textId="5A9362C8" w:rsidR="00CF28A7" w:rsidRDefault="00B2044E" w:rsidP="00B2044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F28A7">
              <w:rPr>
                <w:rFonts w:ascii="Arial" w:hAnsi="Arial" w:cs="Arial"/>
                <w:color w:val="000000"/>
                <w:sz w:val="16"/>
                <w:szCs w:val="16"/>
              </w:rPr>
              <w:t>„</w:t>
            </w:r>
            <w:r w:rsidR="00CF28A7" w:rsidRPr="000D1226">
              <w:rPr>
                <w:rFonts w:ascii="Arial" w:hAnsi="Arial" w:cs="Arial"/>
                <w:color w:val="000000"/>
                <w:sz w:val="16"/>
                <w:szCs w:val="16"/>
              </w:rPr>
              <w:t xml:space="preserve">Poprawa efektywności energetycznej budynków </w:t>
            </w:r>
            <w:r w:rsidR="00CF28A7">
              <w:rPr>
                <w:rFonts w:ascii="Arial" w:hAnsi="Arial" w:cs="Arial"/>
                <w:color w:val="000000"/>
                <w:sz w:val="16"/>
                <w:szCs w:val="16"/>
              </w:rPr>
              <w:t>użyteczności publicznej”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F4948A" w14:textId="4B867650" w:rsidR="00CF28A7" w:rsidRDefault="007054D2" w:rsidP="00CF28A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1 089 827,37</w:t>
            </w:r>
          </w:p>
        </w:tc>
      </w:tr>
      <w:tr w:rsidR="005B5DF0" w:rsidRPr="00AA08E9" w14:paraId="563A3DE1" w14:textId="77777777" w:rsidTr="00D334A9">
        <w:trPr>
          <w:trHeight w:val="20"/>
        </w:trPr>
        <w:tc>
          <w:tcPr>
            <w:tcW w:w="77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658DBB" w14:textId="77777777" w:rsidR="005B5DF0" w:rsidRDefault="005B5DF0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FB13FA" w14:textId="59B9B91E" w:rsidR="005B5DF0" w:rsidRPr="00AA08E9" w:rsidRDefault="003B00F7" w:rsidP="00CF28A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2 665 459,66</w:t>
            </w:r>
          </w:p>
        </w:tc>
      </w:tr>
    </w:tbl>
    <w:p w14:paraId="1364B556" w14:textId="3E0F015A" w:rsidR="005E1D0F" w:rsidRDefault="005E1D0F">
      <w:pPr>
        <w:tabs>
          <w:tab w:val="left" w:pos="0"/>
          <w:tab w:val="left" w:pos="540"/>
        </w:tabs>
        <w:spacing w:before="80" w:after="80"/>
        <w:rPr>
          <w:szCs w:val="20"/>
          <w:lang w:val="x-none" w:eastAsia="en-US" w:bidi="ar-SA"/>
        </w:rPr>
      </w:pPr>
    </w:p>
    <w:p w14:paraId="68B6638B" w14:textId="672F0354" w:rsidR="007054D2" w:rsidRDefault="007054D2" w:rsidP="007054D2">
      <w:pPr>
        <w:rPr>
          <w:b/>
          <w:i/>
          <w:u w:val="single"/>
        </w:rPr>
      </w:pPr>
      <w:r w:rsidRPr="000E24EB">
        <w:rPr>
          <w:b/>
          <w:i/>
          <w:u w:val="single"/>
        </w:rPr>
        <w:t>WYDATKI 202</w:t>
      </w:r>
      <w:r>
        <w:rPr>
          <w:b/>
          <w:i/>
          <w:u w:val="single"/>
        </w:rPr>
        <w:t>3</w:t>
      </w:r>
      <w:r w:rsidRPr="000E24EB">
        <w:rPr>
          <w:b/>
          <w:i/>
          <w:u w:val="single"/>
        </w:rPr>
        <w:t>:</w:t>
      </w:r>
    </w:p>
    <w:tbl>
      <w:tblPr>
        <w:tblW w:w="96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992"/>
        <w:gridCol w:w="4820"/>
        <w:gridCol w:w="1842"/>
      </w:tblGrid>
      <w:tr w:rsidR="007054D2" w14:paraId="691CF87D" w14:textId="77777777" w:rsidTr="006D69CE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15BB11" w14:textId="77777777" w:rsidR="007054D2" w:rsidRDefault="007054D2" w:rsidP="006D69C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B64069" w14:textId="77777777" w:rsidR="007054D2" w:rsidRDefault="007054D2" w:rsidP="006D69C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D1CFB0" w14:textId="77777777" w:rsidR="007054D2" w:rsidRDefault="007054D2" w:rsidP="006D69C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198115" w14:textId="77777777" w:rsidR="007054D2" w:rsidRDefault="007054D2" w:rsidP="006D69C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79DCEC" w14:textId="77777777" w:rsidR="007054D2" w:rsidRDefault="007054D2" w:rsidP="006D69C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</w:t>
            </w:r>
          </w:p>
        </w:tc>
      </w:tr>
      <w:tr w:rsidR="007054D2" w14:paraId="485658CA" w14:textId="77777777" w:rsidTr="006D69CE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775BA70" w14:textId="77777777" w:rsidR="007054D2" w:rsidRDefault="007054D2" w:rsidP="006D69C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A7E2B2A" w14:textId="77777777" w:rsidR="007054D2" w:rsidRDefault="007054D2" w:rsidP="006D6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54AA0E1" w14:textId="77777777" w:rsidR="007054D2" w:rsidRDefault="007054D2" w:rsidP="006D6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B0AC189" w14:textId="77777777" w:rsidR="007054D2" w:rsidRDefault="007054D2" w:rsidP="006D69C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6AF90E3" w14:textId="2641C532" w:rsidR="007054D2" w:rsidRDefault="006A628F" w:rsidP="006D69C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1 390 198</w:t>
            </w:r>
            <w:r w:rsidR="007054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,63</w:t>
            </w:r>
          </w:p>
        </w:tc>
      </w:tr>
      <w:tr w:rsidR="007054D2" w14:paraId="24250B41" w14:textId="77777777" w:rsidTr="006D69CE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3990ED5" w14:textId="77777777" w:rsidR="007054D2" w:rsidRDefault="007054D2" w:rsidP="006D6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1DAC5DE" w14:textId="77777777" w:rsidR="007054D2" w:rsidRDefault="007054D2" w:rsidP="006D69C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80140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0E589E0" w14:textId="77777777" w:rsidR="007054D2" w:rsidRDefault="007054D2" w:rsidP="006D6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0E72101" w14:textId="77777777" w:rsidR="007054D2" w:rsidRDefault="007054D2" w:rsidP="006D69C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Placówki kształcenia ustawicznego i centra kształcenia zawodowego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DE9F9E8" w14:textId="7D5AD20B" w:rsidR="007054D2" w:rsidRDefault="007054D2" w:rsidP="006D69C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1 390 198,63</w:t>
            </w:r>
          </w:p>
        </w:tc>
      </w:tr>
      <w:tr w:rsidR="007054D2" w14:paraId="7EF36305" w14:textId="77777777" w:rsidTr="006D69CE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C2D8B83" w14:textId="77777777" w:rsidR="007054D2" w:rsidRDefault="007054D2" w:rsidP="006D6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4E04B2" w14:textId="77777777" w:rsidR="007054D2" w:rsidRDefault="007054D2" w:rsidP="006D6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16EDEA" w14:textId="77777777" w:rsidR="007054D2" w:rsidRDefault="007054D2" w:rsidP="006D69C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6109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B20E43" w14:textId="77777777" w:rsidR="007054D2" w:rsidRDefault="007054D2" w:rsidP="006D69C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zadania inwestycyjne realizowane ze środków otrzymanych z Rządowego Funduszu Inwestycji lokalnych</w:t>
            </w:r>
          </w:p>
          <w:p w14:paraId="39D9FB87" w14:textId="77777777" w:rsidR="007054D2" w:rsidRDefault="007054D2" w:rsidP="006D69C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„Rozwój edukacji zawodowej Powiatu Starachowickiego”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93460D" w14:textId="0620E6CA" w:rsidR="007054D2" w:rsidRDefault="007054D2" w:rsidP="006D69C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1 390 198,63</w:t>
            </w:r>
          </w:p>
        </w:tc>
      </w:tr>
      <w:tr w:rsidR="007054D2" w14:paraId="4CC52DFD" w14:textId="77777777" w:rsidTr="006D69CE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A2AB239" w14:textId="77777777" w:rsidR="007054D2" w:rsidRDefault="007054D2" w:rsidP="006D69C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30414D7" w14:textId="77777777" w:rsidR="007054D2" w:rsidRDefault="007054D2" w:rsidP="006D6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EA057AB" w14:textId="77777777" w:rsidR="007054D2" w:rsidRDefault="007054D2" w:rsidP="006D6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850139D" w14:textId="77777777" w:rsidR="007054D2" w:rsidRDefault="007054D2" w:rsidP="006D69C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30D355E" w14:textId="2DCB6618" w:rsidR="007054D2" w:rsidRDefault="006A628F" w:rsidP="006D69C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1 000 000,00</w:t>
            </w:r>
          </w:p>
        </w:tc>
      </w:tr>
      <w:tr w:rsidR="007054D2" w14:paraId="37155AED" w14:textId="77777777" w:rsidTr="006D69CE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38230C1" w14:textId="77777777" w:rsidR="007054D2" w:rsidRDefault="007054D2" w:rsidP="006D6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49540E4" w14:textId="77777777" w:rsidR="007054D2" w:rsidRDefault="007054D2" w:rsidP="006D69C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80195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CE7506F" w14:textId="77777777" w:rsidR="007054D2" w:rsidRDefault="007054D2" w:rsidP="006D6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105717C" w14:textId="77777777" w:rsidR="007054D2" w:rsidRDefault="007054D2" w:rsidP="006D69C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8DFA6F7" w14:textId="4B0EF2A1" w:rsidR="007054D2" w:rsidRDefault="006A628F" w:rsidP="006D69C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1 000 000,00</w:t>
            </w:r>
          </w:p>
        </w:tc>
      </w:tr>
      <w:tr w:rsidR="007054D2" w14:paraId="5BE675F0" w14:textId="77777777" w:rsidTr="006D69CE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94E000D" w14:textId="77777777" w:rsidR="007054D2" w:rsidRDefault="007054D2" w:rsidP="006D6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14:paraId="5064D747" w14:textId="77777777" w:rsidR="007054D2" w:rsidRDefault="007054D2" w:rsidP="006D6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A38F7E" w14:textId="788139D0" w:rsidR="007054D2" w:rsidRDefault="007054D2" w:rsidP="00D20E3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  <w:r w:rsidR="00D20E3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C4A04D" w14:textId="77777777" w:rsidR="007054D2" w:rsidRDefault="007054D2" w:rsidP="006D69C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zadania inwestycyjne realizowane ze środków otrzymanych z Rządowego Funduszu Inwestycji lokalnych</w:t>
            </w:r>
          </w:p>
          <w:p w14:paraId="5A468768" w14:textId="04E6C5B6" w:rsidR="007054D2" w:rsidRDefault="007054D2" w:rsidP="006D69C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„</w:t>
            </w:r>
            <w:r w:rsidRPr="000D1226">
              <w:rPr>
                <w:rFonts w:ascii="Arial" w:hAnsi="Arial" w:cs="Arial"/>
                <w:color w:val="000000"/>
                <w:sz w:val="16"/>
                <w:szCs w:val="16"/>
              </w:rPr>
              <w:t xml:space="preserve">Poprawa efektywności energetycznej budynków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szkolnych w Starachowicach”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C58E06" w14:textId="77777777" w:rsidR="007054D2" w:rsidRDefault="007054D2" w:rsidP="006D69C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1 000 000,00</w:t>
            </w:r>
          </w:p>
        </w:tc>
      </w:tr>
      <w:tr w:rsidR="007054D2" w:rsidRPr="00AA08E9" w14:paraId="132D6E82" w14:textId="77777777" w:rsidTr="006D69CE">
        <w:trPr>
          <w:trHeight w:val="20"/>
        </w:trPr>
        <w:tc>
          <w:tcPr>
            <w:tcW w:w="77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CE7B72" w14:textId="77777777" w:rsidR="007054D2" w:rsidRDefault="007054D2" w:rsidP="006D69C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628FA4" w14:textId="1960DAC1" w:rsidR="007054D2" w:rsidRPr="00AA08E9" w:rsidRDefault="006A628F" w:rsidP="006D69C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2 390 198,63</w:t>
            </w:r>
          </w:p>
        </w:tc>
      </w:tr>
    </w:tbl>
    <w:p w14:paraId="60B3B1BC" w14:textId="77777777" w:rsidR="007054D2" w:rsidRDefault="007054D2">
      <w:pPr>
        <w:tabs>
          <w:tab w:val="left" w:pos="0"/>
          <w:tab w:val="left" w:pos="540"/>
        </w:tabs>
        <w:spacing w:before="80" w:after="80"/>
        <w:rPr>
          <w:szCs w:val="20"/>
          <w:lang w:val="x-none" w:eastAsia="en-US" w:bidi="ar-SA"/>
        </w:rPr>
      </w:pPr>
    </w:p>
    <w:sectPr w:rsidR="007054D2">
      <w:footerReference w:type="default" r:id="rId8"/>
      <w:endnotePr>
        <w:numFmt w:val="decimal"/>
      </w:endnotePr>
      <w:pgSz w:w="11906" w:h="16838"/>
      <w:pgMar w:top="857" w:right="1020" w:bottom="857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59BF9" w14:textId="77777777" w:rsidR="0005045D" w:rsidRDefault="0005045D">
      <w:r>
        <w:separator/>
      </w:r>
    </w:p>
  </w:endnote>
  <w:endnote w:type="continuationSeparator" w:id="0">
    <w:p w14:paraId="73A8F8D3" w14:textId="77777777" w:rsidR="0005045D" w:rsidRDefault="0005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5E1D0F" w14:paraId="37D2346D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E5765BE" w14:textId="77777777" w:rsidR="005E1D0F" w:rsidRDefault="00A94DAA">
          <w:pPr>
            <w:jc w:val="left"/>
            <w:rPr>
              <w:sz w:val="18"/>
            </w:rPr>
          </w:pPr>
          <w:r w:rsidRPr="008654F0">
            <w:rPr>
              <w:sz w:val="18"/>
              <w:lang w:val="en-US"/>
            </w:rPr>
            <w:t>Id: 5EC203E3-F87C-41EE-B5CA-651DC6EAE992.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9E6D6FB" w14:textId="77777777" w:rsidR="005E1D0F" w:rsidRDefault="00A94DA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654F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631F9E4" w14:textId="77777777" w:rsidR="005E1D0F" w:rsidRDefault="005E1D0F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5E1D0F" w14:paraId="36C95C4F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8447319" w14:textId="77777777" w:rsidR="005E1D0F" w:rsidRDefault="00A94DAA">
          <w:pPr>
            <w:jc w:val="left"/>
            <w:rPr>
              <w:sz w:val="18"/>
            </w:rPr>
          </w:pPr>
          <w:r w:rsidRPr="008654F0">
            <w:rPr>
              <w:sz w:val="18"/>
              <w:lang w:val="en-US"/>
            </w:rPr>
            <w:t>Id: 5EC203E3-F87C-41EE-B5CA-651DC6EAE992.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50047A5" w14:textId="77777777" w:rsidR="005E1D0F" w:rsidRDefault="00A94DA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654F0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5E71498" w14:textId="77777777" w:rsidR="005E1D0F" w:rsidRDefault="005E1D0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239CD" w14:textId="77777777" w:rsidR="0005045D" w:rsidRDefault="0005045D">
      <w:r>
        <w:separator/>
      </w:r>
    </w:p>
  </w:footnote>
  <w:footnote w:type="continuationSeparator" w:id="0">
    <w:p w14:paraId="1E7D83D7" w14:textId="77777777" w:rsidR="0005045D" w:rsidRDefault="00050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5045D"/>
    <w:rsid w:val="00062647"/>
    <w:rsid w:val="000628A1"/>
    <w:rsid w:val="000E352E"/>
    <w:rsid w:val="000E5DD9"/>
    <w:rsid w:val="000F5769"/>
    <w:rsid w:val="00115187"/>
    <w:rsid w:val="00154E4F"/>
    <w:rsid w:val="001763B2"/>
    <w:rsid w:val="001953AD"/>
    <w:rsid w:val="001F2C8D"/>
    <w:rsid w:val="00202843"/>
    <w:rsid w:val="002B4185"/>
    <w:rsid w:val="002C475A"/>
    <w:rsid w:val="003002F6"/>
    <w:rsid w:val="00302331"/>
    <w:rsid w:val="003B00F7"/>
    <w:rsid w:val="003B46F4"/>
    <w:rsid w:val="004112E2"/>
    <w:rsid w:val="00413A49"/>
    <w:rsid w:val="00481806"/>
    <w:rsid w:val="004E5C87"/>
    <w:rsid w:val="0052500D"/>
    <w:rsid w:val="0057181A"/>
    <w:rsid w:val="005B5DF0"/>
    <w:rsid w:val="005E1D0F"/>
    <w:rsid w:val="00600E6A"/>
    <w:rsid w:val="00655A80"/>
    <w:rsid w:val="006A628F"/>
    <w:rsid w:val="006B5997"/>
    <w:rsid w:val="006D2B65"/>
    <w:rsid w:val="006F4959"/>
    <w:rsid w:val="007054D2"/>
    <w:rsid w:val="00744875"/>
    <w:rsid w:val="00783125"/>
    <w:rsid w:val="007A07F5"/>
    <w:rsid w:val="007C6E1E"/>
    <w:rsid w:val="007E0C57"/>
    <w:rsid w:val="007E2193"/>
    <w:rsid w:val="00807D77"/>
    <w:rsid w:val="00834550"/>
    <w:rsid w:val="008654F0"/>
    <w:rsid w:val="0086628B"/>
    <w:rsid w:val="00877764"/>
    <w:rsid w:val="008B0F7B"/>
    <w:rsid w:val="008D710B"/>
    <w:rsid w:val="009009D0"/>
    <w:rsid w:val="00905ECD"/>
    <w:rsid w:val="009C3B0B"/>
    <w:rsid w:val="00A123B0"/>
    <w:rsid w:val="00A77B3E"/>
    <w:rsid w:val="00A94DAA"/>
    <w:rsid w:val="00AE005C"/>
    <w:rsid w:val="00B2044E"/>
    <w:rsid w:val="00B223CA"/>
    <w:rsid w:val="00B30AC2"/>
    <w:rsid w:val="00B65949"/>
    <w:rsid w:val="00B7012C"/>
    <w:rsid w:val="00B92D56"/>
    <w:rsid w:val="00BB59B9"/>
    <w:rsid w:val="00C90B67"/>
    <w:rsid w:val="00CA2A55"/>
    <w:rsid w:val="00CC16CC"/>
    <w:rsid w:val="00CF28A7"/>
    <w:rsid w:val="00D01B0F"/>
    <w:rsid w:val="00D02DB9"/>
    <w:rsid w:val="00D20E39"/>
    <w:rsid w:val="00D32F8B"/>
    <w:rsid w:val="00D93E46"/>
    <w:rsid w:val="00DB42B7"/>
    <w:rsid w:val="00DC116A"/>
    <w:rsid w:val="00DC49CD"/>
    <w:rsid w:val="00E12A47"/>
    <w:rsid w:val="00E455C2"/>
    <w:rsid w:val="00E61A4B"/>
    <w:rsid w:val="00EA373D"/>
    <w:rsid w:val="00EC1B4F"/>
    <w:rsid w:val="00F10971"/>
    <w:rsid w:val="00F14D55"/>
    <w:rsid w:val="00F5028C"/>
    <w:rsid w:val="00F82FA1"/>
    <w:rsid w:val="00FD2124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7D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223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223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889</Words>
  <Characters>5339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Powiatu Starachowickiego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zmiany Uchwały Nr 178/2020 Zarządu Powiatu Starachowickiego z dnia 31 grudnia 2020 r. w sprawie ustalenia planu finansowego dla rachunku dochodów pochodzących ze środków Funduszu Przeciwdziałania COVID-19 w^ramach Rządowego Funduszu Inwestycji Lokalnych dla Powiatu Starachowickiego</dc:subject>
  <dc:creator>katarzynamurzyn</dc:creator>
  <cp:lastModifiedBy>SP w Starachowice</cp:lastModifiedBy>
  <cp:revision>17</cp:revision>
  <cp:lastPrinted>2023-01-02T12:10:00Z</cp:lastPrinted>
  <dcterms:created xsi:type="dcterms:W3CDTF">2022-12-30T06:54:00Z</dcterms:created>
  <dcterms:modified xsi:type="dcterms:W3CDTF">2023-01-04T09:31:00Z</dcterms:modified>
  <cp:category>Akt prawny</cp:category>
</cp:coreProperties>
</file>